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D3534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附件2：</w:t>
      </w:r>
    </w:p>
    <w:p w14:paraId="49016A6A"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投  标  函</w:t>
      </w:r>
    </w:p>
    <w:p w14:paraId="67AF01A5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致：武安市中医院</w:t>
      </w:r>
    </w:p>
    <w:p w14:paraId="6FD30BB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根据你们第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号(招标编号)招标采购产品的招标要求，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投标单位）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正式授权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为全权代表，代表投标人参加贵方组织的此次投标的有关活动，并提交按“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投标要求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”编制的投标文件正本一份，副本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5561A7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签字代表在此声明并同意：</w:t>
      </w:r>
    </w:p>
    <w:p w14:paraId="752E6E8D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1、我们愿意遵守招标文件的各项规定。</w:t>
      </w:r>
    </w:p>
    <w:p w14:paraId="39E45D7F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2、我们已经详细地阅读了全部招标文件及附件，包括澄清及参考文件，我们完全理解并同意放弃对这方面有不明及误解的权利。</w:t>
      </w:r>
    </w:p>
    <w:p w14:paraId="1E4D889C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3、我方承诺：我方同本项目的招标机构没有利益关系，不会为达成此项目同招标人进行任何不正当联系，不会在竞争性投标过程中有任何违法违规行为，不会向招标机构提供各种回扣或其它商业贿赂。</w:t>
      </w:r>
    </w:p>
    <w:p w14:paraId="654F44C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4、我们同意提供招标人要求的有关投标的其它资料。</w:t>
      </w:r>
    </w:p>
    <w:p w14:paraId="2B951D57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5、我们理解,中标产品不一定为最低报价的投标。</w:t>
      </w:r>
    </w:p>
    <w:p w14:paraId="60772377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6、所有有关本次投标的函电请寄：</w:t>
      </w:r>
    </w:p>
    <w:p w14:paraId="56374625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授权代表（签名）：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职务：                    </w:t>
      </w:r>
    </w:p>
    <w:p w14:paraId="5196E856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投标方名称: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电话：            </w:t>
      </w:r>
    </w:p>
    <w:p w14:paraId="4DB97381">
      <w:r>
        <w:rPr>
          <w:rFonts w:hint="eastAsia" w:ascii="仿宋" w:hAnsi="仿宋" w:eastAsia="仿宋" w:cs="仿宋"/>
          <w:color w:val="auto"/>
          <w:sz w:val="32"/>
          <w:szCs w:val="32"/>
        </w:rPr>
        <w:t>投标方印章：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TdmOGFiYjYzMjQ2YmJlMGUyYzVjZWEyYTU4N2EifQ=="/>
  </w:docVars>
  <w:rsids>
    <w:rsidRoot w:val="00000000"/>
    <w:rsid w:val="192F6C22"/>
    <w:rsid w:val="2DFF14F6"/>
    <w:rsid w:val="3A310FBE"/>
    <w:rsid w:val="43B37F9A"/>
    <w:rsid w:val="5A0E5015"/>
    <w:rsid w:val="64C553F7"/>
    <w:rsid w:val="67C943B0"/>
    <w:rsid w:val="727B76D2"/>
    <w:rsid w:val="779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华文中宋" w:eastAsia="华文中宋"/>
      <w:bCs/>
      <w:sz w:val="2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463</Characters>
  <Lines>0</Lines>
  <Paragraphs>0</Paragraphs>
  <TotalTime>3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2025-02-18T08:49:01Z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575D1223A475420E9B323C48EE2EF748_12</vt:lpwstr>
  </property>
  <property fmtid="{D5CDD505-2E9C-101B-9397-08002B2CF9AE}" pid="4" name="KSOTemplateDocerSaveRecord">
    <vt:lpwstr>eyJoZGlkIjoiMTBjODMwMzEyZWJiNjdiOWYyYjg0NzVjMTNiNDJhMWQifQ==</vt:lpwstr>
  </property>
</Properties>
</file>